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49D0" w14:textId="77777777" w:rsidR="00871810" w:rsidRDefault="00871810" w:rsidP="00871810">
      <w:pPr>
        <w:jc w:val="center"/>
        <w:rPr>
          <w:b/>
          <w:bCs/>
          <w:sz w:val="28"/>
          <w:szCs w:val="28"/>
        </w:rPr>
      </w:pPr>
      <w:bookmarkStart w:id="0" w:name="_Hlk119925008"/>
      <w:bookmarkStart w:id="1" w:name="_Hlk119925557"/>
    </w:p>
    <w:p w14:paraId="71D0803A" w14:textId="5C5B3159" w:rsidR="00871810" w:rsidRDefault="00871810" w:rsidP="0087181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18106D7" wp14:editId="3DF021F9">
            <wp:extent cx="1236356" cy="1501140"/>
            <wp:effectExtent l="0" t="0" r="1905" b="3810"/>
            <wp:docPr id="2" name="Image 2" descr="Afficher les détails de l’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es détails de l’image associé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67" cy="15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E4063" w14:textId="77777777" w:rsidR="00871810" w:rsidRDefault="00871810" w:rsidP="00871810">
      <w:pPr>
        <w:jc w:val="center"/>
        <w:rPr>
          <w:b/>
          <w:bCs/>
          <w:sz w:val="28"/>
          <w:szCs w:val="28"/>
        </w:rPr>
      </w:pPr>
    </w:p>
    <w:p w14:paraId="4CBE0ED3" w14:textId="40542C51" w:rsidR="00871810" w:rsidRPr="006B2FC0" w:rsidRDefault="00871810" w:rsidP="00871810">
      <w:pPr>
        <w:jc w:val="center"/>
        <w:rPr>
          <w:b/>
          <w:bCs/>
          <w:sz w:val="28"/>
          <w:szCs w:val="28"/>
        </w:rPr>
      </w:pPr>
      <w:r w:rsidRPr="006B2FC0">
        <w:rPr>
          <w:b/>
          <w:bCs/>
          <w:sz w:val="28"/>
          <w:szCs w:val="28"/>
        </w:rPr>
        <w:t>Verger Partagé</w:t>
      </w:r>
    </w:p>
    <w:p w14:paraId="324B886C" w14:textId="77777777" w:rsidR="00871810" w:rsidRDefault="00871810" w:rsidP="00871810">
      <w:pPr>
        <w:jc w:val="center"/>
      </w:pPr>
      <w:r>
        <w:t>L’Association Astérie vous invite à un déjeuner partagé</w:t>
      </w:r>
    </w:p>
    <w:p w14:paraId="16BD73EC" w14:textId="3CFE5444" w:rsidR="00871810" w:rsidRDefault="00871810" w:rsidP="00871810">
      <w:pPr>
        <w:jc w:val="center"/>
      </w:pPr>
      <w:r>
        <w:t>(Auberge espagnole).</w:t>
      </w:r>
    </w:p>
    <w:p w14:paraId="230C3A39" w14:textId="77777777" w:rsidR="00871810" w:rsidRDefault="00871810" w:rsidP="00871810">
      <w:pPr>
        <w:jc w:val="center"/>
      </w:pPr>
      <w:r>
        <w:t>Samedi</w:t>
      </w:r>
      <w:r>
        <w:t xml:space="preserve"> 26 novembre à 12h 30 </w:t>
      </w:r>
    </w:p>
    <w:p w14:paraId="27AE13A4" w14:textId="6760E95A" w:rsidR="00871810" w:rsidRDefault="00871810" w:rsidP="00871810">
      <w:pPr>
        <w:jc w:val="center"/>
      </w:pPr>
      <w:proofErr w:type="gramStart"/>
      <w:r>
        <w:t>à</w:t>
      </w:r>
      <w:proofErr w:type="gramEnd"/>
      <w:r>
        <w:t xml:space="preserve"> la salle des fêtes de</w:t>
      </w:r>
      <w:r>
        <w:t xml:space="preserve"> </w:t>
      </w:r>
      <w:r>
        <w:t>La Rivière.</w:t>
      </w:r>
    </w:p>
    <w:p w14:paraId="3E6E1D34" w14:textId="77777777" w:rsidR="00871810" w:rsidRDefault="00871810" w:rsidP="00871810">
      <w:pPr>
        <w:jc w:val="center"/>
      </w:pPr>
    </w:p>
    <w:p w14:paraId="6D38E9EB" w14:textId="3B72CEA3" w:rsidR="00871810" w:rsidRPr="00871810" w:rsidRDefault="00871810" w:rsidP="00871810">
      <w:pPr>
        <w:jc w:val="center"/>
        <w:rPr>
          <w:b/>
          <w:bCs/>
        </w:rPr>
      </w:pPr>
      <w:r w:rsidRPr="00871810">
        <w:rPr>
          <w:b/>
          <w:bCs/>
        </w:rPr>
        <w:t>A partir de 15 h,</w:t>
      </w:r>
    </w:p>
    <w:p w14:paraId="6D717A8B" w14:textId="376D8ED7" w:rsidR="00871810" w:rsidRDefault="00871810" w:rsidP="00871810">
      <w:pPr>
        <w:jc w:val="center"/>
      </w:pPr>
      <w:r>
        <w:t xml:space="preserve"> </w:t>
      </w:r>
      <w:r>
        <w:t>L’après</w:t>
      </w:r>
      <w:r>
        <w:t>-midi sera consacrée à la plantation</w:t>
      </w:r>
      <w:r w:rsidRPr="00871810">
        <w:t xml:space="preserve"> </w:t>
      </w:r>
      <w:r>
        <w:t>d’arbres offerts par la mairie.</w:t>
      </w:r>
    </w:p>
    <w:p w14:paraId="5C3430C0" w14:textId="35772906" w:rsidR="00871810" w:rsidRDefault="00871810" w:rsidP="00871810">
      <w:pPr>
        <w:jc w:val="center"/>
      </w:pPr>
    </w:p>
    <w:p w14:paraId="6525EFEE" w14:textId="72CB9960" w:rsidR="00871810" w:rsidRDefault="00871810" w:rsidP="00871810">
      <w:pPr>
        <w:jc w:val="center"/>
      </w:pPr>
      <w:r>
        <w:t>Nous planterons aussi divers plantes aromatiques offertes par Astérie,</w:t>
      </w:r>
    </w:p>
    <w:p w14:paraId="7B72592B" w14:textId="07C7FA41" w:rsidR="00871810" w:rsidRDefault="00871810" w:rsidP="00871810">
      <w:pPr>
        <w:jc w:val="center"/>
      </w:pPr>
      <w:proofErr w:type="gramStart"/>
      <w:r>
        <w:t>début</w:t>
      </w:r>
      <w:proofErr w:type="gramEnd"/>
      <w:r>
        <w:t xml:space="preserve"> du jardin partagé que nous souhaitons faire avec les enfants</w:t>
      </w:r>
    </w:p>
    <w:p w14:paraId="6CD3D369" w14:textId="77777777" w:rsidR="00871810" w:rsidRDefault="00871810" w:rsidP="00871810">
      <w:pPr>
        <w:jc w:val="center"/>
      </w:pPr>
      <w:proofErr w:type="gramStart"/>
      <w:r>
        <w:t>de</w:t>
      </w:r>
      <w:proofErr w:type="gramEnd"/>
      <w:r>
        <w:t xml:space="preserve"> l’école de La Rivière.</w:t>
      </w:r>
    </w:p>
    <w:bookmarkEnd w:id="0"/>
    <w:p w14:paraId="156248AD" w14:textId="77777777" w:rsidR="00871810" w:rsidRDefault="00871810" w:rsidP="00871810">
      <w:pPr>
        <w:jc w:val="center"/>
      </w:pPr>
      <w:r>
        <w:t>Venez nombreux.</w:t>
      </w:r>
      <w:bookmarkEnd w:id="1"/>
    </w:p>
    <w:p w14:paraId="1EC3CCB3" w14:textId="77777777" w:rsidR="00B6441F" w:rsidRDefault="00B6441F"/>
    <w:sectPr w:rsidR="00B6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10"/>
    <w:rsid w:val="00871810"/>
    <w:rsid w:val="00B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02E1"/>
  <w15:chartTrackingRefBased/>
  <w15:docId w15:val="{D30B190E-633B-43C7-BB02-611396D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0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Saint Michel de Fronsac</dc:creator>
  <cp:keywords/>
  <dc:description/>
  <cp:lastModifiedBy>Mairie Saint Michel de Fronsac</cp:lastModifiedBy>
  <cp:revision>1</cp:revision>
  <dcterms:created xsi:type="dcterms:W3CDTF">2022-11-22T15:52:00Z</dcterms:created>
  <dcterms:modified xsi:type="dcterms:W3CDTF">2022-11-22T15:54:00Z</dcterms:modified>
</cp:coreProperties>
</file>